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D59F" w14:textId="77777777" w:rsidR="00280452" w:rsidRPr="00280452" w:rsidRDefault="00280452" w:rsidP="00280452">
      <w:pPr>
        <w:jc w:val="center"/>
        <w:rPr>
          <w:b/>
          <w:sz w:val="24"/>
          <w:szCs w:val="24"/>
          <w:u w:val="single"/>
        </w:rPr>
      </w:pPr>
      <w:r w:rsidRPr="00280452">
        <w:rPr>
          <w:b/>
          <w:sz w:val="24"/>
          <w:szCs w:val="24"/>
          <w:u w:val="single"/>
        </w:rPr>
        <w:t>JOHN GERMAIN</w:t>
      </w:r>
    </w:p>
    <w:p w14:paraId="6BC3F652" w14:textId="77777777" w:rsidR="00280452" w:rsidRDefault="00280452" w:rsidP="00280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3224 Biscayne Blvd. Suite A-3</w:t>
      </w:r>
    </w:p>
    <w:p w14:paraId="57CDA585" w14:textId="77777777" w:rsidR="00280452" w:rsidRPr="00280452" w:rsidRDefault="00280452" w:rsidP="00280452">
      <w:pPr>
        <w:jc w:val="center"/>
        <w:rPr>
          <w:b/>
          <w:sz w:val="24"/>
          <w:szCs w:val="24"/>
        </w:rPr>
      </w:pPr>
      <w:r w:rsidRPr="00280452">
        <w:rPr>
          <w:b/>
          <w:sz w:val="24"/>
          <w:szCs w:val="24"/>
        </w:rPr>
        <w:t>Miami, FL 33137-4144</w:t>
      </w:r>
    </w:p>
    <w:p w14:paraId="0753BF9A" w14:textId="77777777" w:rsidR="00280452" w:rsidRDefault="00280452" w:rsidP="00280452">
      <w:pPr>
        <w:jc w:val="center"/>
        <w:rPr>
          <w:b/>
          <w:sz w:val="24"/>
          <w:szCs w:val="24"/>
        </w:rPr>
      </w:pPr>
      <w:r w:rsidRPr="00280452">
        <w:rPr>
          <w:b/>
          <w:sz w:val="24"/>
          <w:szCs w:val="24"/>
        </w:rPr>
        <w:t>(305) 978-3989</w:t>
      </w:r>
      <w:r w:rsidRPr="00280452">
        <w:t xml:space="preserve"> </w:t>
      </w:r>
    </w:p>
    <w:p w14:paraId="37174C65" w14:textId="33DD8E17" w:rsidR="00E92E2A" w:rsidRDefault="00E92E2A" w:rsidP="00280452">
      <w:pPr>
        <w:jc w:val="center"/>
        <w:rPr>
          <w:b/>
          <w:sz w:val="24"/>
          <w:szCs w:val="24"/>
        </w:rPr>
      </w:pPr>
      <w:hyperlink r:id="rId4" w:history="1">
        <w:r w:rsidRPr="00DA4464">
          <w:rPr>
            <w:rStyle w:val="Hyperlink"/>
            <w:b/>
            <w:sz w:val="24"/>
            <w:szCs w:val="24"/>
          </w:rPr>
          <w:t>johngermain543@gmail.com</w:t>
        </w:r>
      </w:hyperlink>
    </w:p>
    <w:p w14:paraId="5EC307E0" w14:textId="1ED045ED" w:rsidR="00280452" w:rsidRPr="00280452" w:rsidRDefault="00280452" w:rsidP="00280452">
      <w:pPr>
        <w:jc w:val="center"/>
        <w:rPr>
          <w:b/>
          <w:sz w:val="24"/>
          <w:szCs w:val="24"/>
        </w:rPr>
      </w:pPr>
      <w:r w:rsidRPr="00280452">
        <w:rPr>
          <w:b/>
          <w:sz w:val="24"/>
          <w:szCs w:val="24"/>
        </w:rPr>
        <w:t>www.johngermain.com</w:t>
      </w:r>
    </w:p>
    <w:p w14:paraId="7B120AD1" w14:textId="77777777" w:rsidR="00280452" w:rsidRDefault="00280452" w:rsidP="00064178">
      <w:pPr>
        <w:rPr>
          <w:b/>
        </w:rPr>
      </w:pPr>
    </w:p>
    <w:p w14:paraId="7E35EA16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>SOLO EXHIBITIONS</w:t>
      </w:r>
    </w:p>
    <w:p w14:paraId="75623910" w14:textId="77777777" w:rsidR="00064178" w:rsidRDefault="00064178" w:rsidP="00064178"/>
    <w:p w14:paraId="54340A61" w14:textId="77777777" w:rsidR="00064178" w:rsidRDefault="00064178" w:rsidP="00064178">
      <w:r>
        <w:t>2013 “Between Earth and Sky”, Swampspace Gallery, Miami, FL</w:t>
      </w:r>
    </w:p>
    <w:p w14:paraId="6B7F16E8" w14:textId="77777777" w:rsidR="00064178" w:rsidRDefault="00064178" w:rsidP="00064178">
      <w:r>
        <w:t xml:space="preserve"> 2008 “Recent Work”, Windsor Art Gallery, Miami, FL</w:t>
      </w:r>
    </w:p>
    <w:p w14:paraId="059EC329" w14:textId="77777777" w:rsidR="00064178" w:rsidRDefault="00064178" w:rsidP="00064178">
      <w:r>
        <w:t xml:space="preserve"> 1996 “Shelters: A Body of Works”, T.Martell Gallery, Miami, FL</w:t>
      </w:r>
    </w:p>
    <w:p w14:paraId="36B1BF8E" w14:textId="77777777" w:rsidR="00064178" w:rsidRDefault="00064178" w:rsidP="00064178">
      <w:r>
        <w:t xml:space="preserve"> 1995 “Archetypes and Sonnets”, The Dorsch Gallery, Miami, FL</w:t>
      </w:r>
    </w:p>
    <w:p w14:paraId="5C0E853F" w14:textId="77777777" w:rsidR="00064178" w:rsidRDefault="00064178" w:rsidP="00064178">
      <w:r>
        <w:t xml:space="preserve"> 1992 “Paintings”, L.A. Nicola, Los Angeles, CA</w:t>
      </w:r>
    </w:p>
    <w:p w14:paraId="341AB9D9" w14:textId="77777777" w:rsidR="00064178" w:rsidRDefault="00064178" w:rsidP="00064178">
      <w:r>
        <w:t xml:space="preserve"> 1991 “Works On Paper”, The Abbey, Los Angeles, CA</w:t>
      </w:r>
    </w:p>
    <w:p w14:paraId="00588C42" w14:textId="77777777" w:rsidR="00064178" w:rsidRDefault="00064178" w:rsidP="00064178">
      <w:r>
        <w:t xml:space="preserve"> 1990 “Paintings”, L’Appartement, Venice, CA</w:t>
      </w:r>
    </w:p>
    <w:p w14:paraId="60096BF5" w14:textId="77777777" w:rsidR="00064178" w:rsidRDefault="00064178" w:rsidP="00064178">
      <w:r>
        <w:t xml:space="preserve"> 1990 “Installation”, Executive Tower, Los Angeles, CA</w:t>
      </w:r>
    </w:p>
    <w:p w14:paraId="647F87BF" w14:textId="77777777" w:rsidR="00064178" w:rsidRDefault="00064178" w:rsidP="00064178"/>
    <w:p w14:paraId="0B878847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>SELECTED GROUP EXHIBITONS</w:t>
      </w:r>
    </w:p>
    <w:p w14:paraId="6983AFC2" w14:textId="77777777" w:rsidR="00064178" w:rsidRDefault="00064178" w:rsidP="00064178"/>
    <w:p w14:paraId="7BFA8681" w14:textId="77777777" w:rsidR="00064178" w:rsidRDefault="00064178" w:rsidP="00064178">
      <w:r>
        <w:t>2012 “Mad Hatter”, Miami Beach Botanical Garden, Miami Beach, FL</w:t>
      </w:r>
    </w:p>
    <w:p w14:paraId="55070BAE" w14:textId="77777777" w:rsidR="00064178" w:rsidRDefault="00064178" w:rsidP="00064178">
      <w:r>
        <w:t xml:space="preserve"> 2011 “Abstract”, Edge Zones Art Center, Miami, FL</w:t>
      </w:r>
    </w:p>
    <w:p w14:paraId="0A580621" w14:textId="77777777" w:rsidR="00064178" w:rsidRDefault="00064178" w:rsidP="00064178">
      <w:r>
        <w:t xml:space="preserve"> 2006 “Quiet”, NW 36th Street Gallery, Miami, FL</w:t>
      </w:r>
    </w:p>
    <w:p w14:paraId="6DEFD363" w14:textId="77777777" w:rsidR="00064178" w:rsidRDefault="00064178" w:rsidP="00064178">
      <w:r>
        <w:t xml:space="preserve"> 2005 “Abstract Perception: Three Views”, Miami International U. of Art &amp; Design, Miami, FL</w:t>
      </w:r>
    </w:p>
    <w:p w14:paraId="248D6E09" w14:textId="77777777" w:rsidR="00064178" w:rsidRDefault="00064178" w:rsidP="00064178">
      <w:r>
        <w:t xml:space="preserve"> 2005 “AIM- Abstraction In Miami”,The Dorsch Gallery, Miami FL</w:t>
      </w:r>
    </w:p>
    <w:p w14:paraId="60C3067D" w14:textId="77777777" w:rsidR="00064178" w:rsidRDefault="00064178" w:rsidP="00064178">
      <w:r>
        <w:lastRenderedPageBreak/>
        <w:t xml:space="preserve"> 2005 “Tsunami Art Benefit”,The Dorsch Gallery, Miami, FL</w:t>
      </w:r>
    </w:p>
    <w:p w14:paraId="34DCE498" w14:textId="77777777" w:rsidR="00064178" w:rsidRDefault="00064178" w:rsidP="00064178">
      <w:r>
        <w:t xml:space="preserve"> 2000 “Under Ten”, The Dorsch Gallery, Miami, FL</w:t>
      </w:r>
    </w:p>
    <w:p w14:paraId="193A6660" w14:textId="77777777" w:rsidR="00064178" w:rsidRDefault="00064178" w:rsidP="00064178">
      <w:r>
        <w:t xml:space="preserve"> 2000 “To The Edge of the Page”,The Dorsch Gallery, Miami, FL</w:t>
      </w:r>
    </w:p>
    <w:p w14:paraId="70762B77" w14:textId="77777777" w:rsidR="00064178" w:rsidRDefault="00064178" w:rsidP="00064178">
      <w:r>
        <w:t xml:space="preserve"> 1999 “Dade Art Educators Invitational Exhibition”, Jackie Hinchey-Sipes Gallery, Miami, FL</w:t>
      </w:r>
    </w:p>
    <w:p w14:paraId="006E7616" w14:textId="77777777" w:rsidR="00064178" w:rsidRDefault="00064178" w:rsidP="00064178">
      <w:r>
        <w:t xml:space="preserve"> 1991 “Phantasy: The Image-Making Power”, Jan Baum Gallery, Los Angeles, CA</w:t>
      </w:r>
    </w:p>
    <w:p w14:paraId="28B4D53A" w14:textId="77777777" w:rsidR="00064178" w:rsidRDefault="00064178" w:rsidP="00064178">
      <w:r>
        <w:t xml:space="preserve"> 1991 “Out Auction”, Highways, Santa Monica, CA</w:t>
      </w:r>
    </w:p>
    <w:p w14:paraId="3C64E47E" w14:textId="77777777" w:rsidR="00064178" w:rsidRDefault="00064178" w:rsidP="00064178">
      <w:r>
        <w:t xml:space="preserve"> 1990 “Artists For Amnesty”, Blum/Helman Gallery, New York, NY</w:t>
      </w:r>
    </w:p>
    <w:p w14:paraId="059E93A0" w14:textId="77777777" w:rsidR="00064178" w:rsidRDefault="00064178" w:rsidP="00064178">
      <w:r>
        <w:t xml:space="preserve"> 1990 “Voyages Of The Modern Imagination: The Boat In Contemporary Art”, William A. Farnsworth Library and Art Museum, Rockland, ME</w:t>
      </w:r>
    </w:p>
    <w:p w14:paraId="2F9214D4" w14:textId="77777777" w:rsidR="00064178" w:rsidRDefault="00064178" w:rsidP="00064178">
      <w:r>
        <w:t xml:space="preserve"> 1990 “Angel Art”, Ace Gallery, Los Angeles, CA</w:t>
      </w:r>
    </w:p>
    <w:p w14:paraId="1235C93B" w14:textId="77777777" w:rsidR="00064178" w:rsidRDefault="00064178" w:rsidP="00064178">
      <w:r>
        <w:t xml:space="preserve"> 1990 “Queer”, Wessel /O’Connor Ltd., New York, NY</w:t>
      </w:r>
    </w:p>
    <w:p w14:paraId="3475A976" w14:textId="77777777" w:rsidR="00064178" w:rsidRDefault="00064178" w:rsidP="00064178">
      <w:r>
        <w:t xml:space="preserve"> 1990 “ACT UP Auction For Action”, Paula Cooper Gallery, New York, NY</w:t>
      </w:r>
    </w:p>
    <w:p w14:paraId="20F2E338" w14:textId="77777777" w:rsidR="00064178" w:rsidRDefault="00064178" w:rsidP="00064178">
      <w:r>
        <w:t xml:space="preserve"> 1989 “From The Back Room”, Daniel Saxon Gallery, Los Angeles, CA</w:t>
      </w:r>
    </w:p>
    <w:p w14:paraId="21039C89" w14:textId="77777777" w:rsidR="00064178" w:rsidRDefault="00064178" w:rsidP="00064178">
      <w:r>
        <w:t xml:space="preserve"> 1988 “Art Against AIDS”, Pacific Design Center, Los Angeles, CA</w:t>
      </w:r>
    </w:p>
    <w:p w14:paraId="2298E84C" w14:textId="77777777" w:rsidR="00064178" w:rsidRDefault="00064178" w:rsidP="00064178">
      <w:r>
        <w:t xml:space="preserve"> 1988 “Contemporary Masters”, Diane Nelson Gallery, Laguna Beach, CA</w:t>
      </w:r>
    </w:p>
    <w:p w14:paraId="5F146BBF" w14:textId="77777777" w:rsidR="00064178" w:rsidRDefault="00064178" w:rsidP="00064178">
      <w:r>
        <w:t xml:space="preserve"> 1988 “New Artists/ New Drawings”, Lyman Allyn Museum, New London ,CT</w:t>
      </w:r>
    </w:p>
    <w:p w14:paraId="2D766ACF" w14:textId="77777777" w:rsidR="00064178" w:rsidRDefault="00064178" w:rsidP="00064178">
      <w:r>
        <w:t xml:space="preserve"> 1987 “Art Against AIDS”, Bridgewater/ Lustberg Gallery, New York, NY</w:t>
      </w:r>
    </w:p>
    <w:p w14:paraId="32EC5AAC" w14:textId="77777777" w:rsidR="00064178" w:rsidRDefault="00064178" w:rsidP="00064178">
      <w:r>
        <w:t xml:space="preserve"> 1986 “The Embellishment Of The Statue Of Liberty”, Barney’s, NY</w:t>
      </w:r>
    </w:p>
    <w:p w14:paraId="305F394C" w14:textId="77777777" w:rsidR="00064178" w:rsidRDefault="00064178" w:rsidP="00064178">
      <w:r>
        <w:t xml:space="preserve"> 1985 “In Western New York, 1985”, Albright-Knox Art Gallery, Buffalo, NY</w:t>
      </w:r>
    </w:p>
    <w:p w14:paraId="5025F705" w14:textId="77777777" w:rsidR="00064178" w:rsidRDefault="00064178" w:rsidP="00064178">
      <w:r>
        <w:t xml:space="preserve"> 1982 “New Drawing In America”, The Drawing Center, New York, NY</w:t>
      </w:r>
    </w:p>
    <w:p w14:paraId="5B824F8F" w14:textId="77777777" w:rsidR="00064178" w:rsidRDefault="00064178" w:rsidP="00064178">
      <w:r>
        <w:t xml:space="preserve"> 1981 “Deck The Halls: A Drawing Exhibit”, General Electric Corporation, Fairfield, CT</w:t>
      </w:r>
    </w:p>
    <w:p w14:paraId="31330B80" w14:textId="77777777" w:rsidR="00064178" w:rsidRDefault="00064178" w:rsidP="00064178">
      <w:r>
        <w:t xml:space="preserve"> 1981 “Selections 14”, The Drawing Center, New York, NY</w:t>
      </w:r>
    </w:p>
    <w:p w14:paraId="0E4CEC38" w14:textId="77777777" w:rsidR="00064178" w:rsidRPr="00064178" w:rsidRDefault="00064178" w:rsidP="00064178">
      <w:pPr>
        <w:rPr>
          <w:b/>
        </w:rPr>
      </w:pPr>
    </w:p>
    <w:p w14:paraId="380ED518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>BOOK ILLUSTRATION</w:t>
      </w:r>
    </w:p>
    <w:p w14:paraId="2C11CEC4" w14:textId="77777777" w:rsidR="00064178" w:rsidRDefault="00064178" w:rsidP="00064178"/>
    <w:p w14:paraId="4235EEE6" w14:textId="77777777" w:rsidR="00064178" w:rsidRDefault="00064178" w:rsidP="00064178">
      <w:r>
        <w:t>“ Mr. Germain Goes to Antarctica” Innerchoice Publishing, Fawnskin, CA 2003</w:t>
      </w:r>
    </w:p>
    <w:p w14:paraId="2A1AC227" w14:textId="77777777" w:rsidR="00064178" w:rsidRPr="00064178" w:rsidRDefault="00064178" w:rsidP="00064178">
      <w:pPr>
        <w:rPr>
          <w:b/>
        </w:rPr>
      </w:pPr>
    </w:p>
    <w:p w14:paraId="5F97086A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 xml:space="preserve"> TEACHING</w:t>
      </w:r>
    </w:p>
    <w:p w14:paraId="402AB7D4" w14:textId="77777777" w:rsidR="00064178" w:rsidRDefault="00064178" w:rsidP="00064178"/>
    <w:p w14:paraId="41DB1A61" w14:textId="77777777" w:rsidR="00064178" w:rsidRDefault="00064178" w:rsidP="00064178">
      <w:r>
        <w:t>National Board Certified Teacher – Early and Middle Childhood Art</w:t>
      </w:r>
    </w:p>
    <w:p w14:paraId="0D8FD754" w14:textId="77777777" w:rsidR="00064178" w:rsidRDefault="00064178" w:rsidP="00064178"/>
    <w:p w14:paraId="62446E0E" w14:textId="77777777" w:rsidR="00064178" w:rsidRDefault="00064178" w:rsidP="00064178">
      <w:r>
        <w:t>Drawing &amp; Painting Instructor</w:t>
      </w:r>
    </w:p>
    <w:p w14:paraId="763F064B" w14:textId="77777777" w:rsidR="00064178" w:rsidRDefault="00064178" w:rsidP="00064178">
      <w:r>
        <w:t xml:space="preserve"> Design and Architecture Senior High School</w:t>
      </w:r>
    </w:p>
    <w:p w14:paraId="6AE16B12" w14:textId="019F3FA2" w:rsidR="00064178" w:rsidRDefault="00064178" w:rsidP="00064178">
      <w:r>
        <w:t xml:space="preserve"> M</w:t>
      </w:r>
      <w:r w:rsidR="00B82BA2">
        <w:t>ia</w:t>
      </w:r>
      <w:r>
        <w:t>mi, FL</w:t>
      </w:r>
    </w:p>
    <w:p w14:paraId="64D58D3E" w14:textId="4180DFA8" w:rsidR="00064178" w:rsidRDefault="00064178" w:rsidP="00064178">
      <w:r>
        <w:t xml:space="preserve"> </w:t>
      </w:r>
      <w:r w:rsidR="00B82BA2">
        <w:t>Retired</w:t>
      </w:r>
    </w:p>
    <w:p w14:paraId="6F987F87" w14:textId="77777777" w:rsidR="00064178" w:rsidRDefault="00064178" w:rsidP="00064178">
      <w:r>
        <w:t xml:space="preserve"> Art Teacher</w:t>
      </w:r>
    </w:p>
    <w:p w14:paraId="48614F7C" w14:textId="77777777" w:rsidR="00064178" w:rsidRDefault="00064178" w:rsidP="00064178">
      <w:r>
        <w:t xml:space="preserve"> Ruth K. Broad K-8 Centre</w:t>
      </w:r>
    </w:p>
    <w:p w14:paraId="5833222F" w14:textId="77777777" w:rsidR="00064178" w:rsidRDefault="00064178" w:rsidP="00064178">
      <w:r>
        <w:t xml:space="preserve"> Bay Harbor, FL</w:t>
      </w:r>
    </w:p>
    <w:p w14:paraId="3CB3529F" w14:textId="77777777" w:rsidR="00064178" w:rsidRDefault="00064178" w:rsidP="00064178">
      <w:r>
        <w:t xml:space="preserve"> 1998-2009</w:t>
      </w:r>
    </w:p>
    <w:p w14:paraId="467566AB" w14:textId="77777777" w:rsidR="00064178" w:rsidRDefault="00064178" w:rsidP="00064178">
      <w:r>
        <w:t xml:space="preserve"> Drawing and Painting Instructor</w:t>
      </w:r>
    </w:p>
    <w:p w14:paraId="20F07DD9" w14:textId="77777777" w:rsidR="00064178" w:rsidRDefault="00064178" w:rsidP="00064178">
      <w:r>
        <w:t xml:space="preserve"> Florida International University</w:t>
      </w:r>
    </w:p>
    <w:p w14:paraId="4518AB7F" w14:textId="77777777" w:rsidR="00064178" w:rsidRDefault="00064178" w:rsidP="00064178">
      <w:r>
        <w:t xml:space="preserve"> Elder’s Institute</w:t>
      </w:r>
    </w:p>
    <w:p w14:paraId="5E7813C8" w14:textId="77777777" w:rsidR="00064178" w:rsidRDefault="00064178" w:rsidP="00064178">
      <w:r>
        <w:t xml:space="preserve"> Miami, FL</w:t>
      </w:r>
    </w:p>
    <w:p w14:paraId="3F9BC808" w14:textId="77777777" w:rsidR="00064178" w:rsidRDefault="00064178" w:rsidP="00064178">
      <w:r>
        <w:t xml:space="preserve"> 1995-98</w:t>
      </w:r>
    </w:p>
    <w:p w14:paraId="5655B5B8" w14:textId="77777777" w:rsidR="00064178" w:rsidRDefault="00064178" w:rsidP="00064178">
      <w:r>
        <w:t xml:space="preserve"> Drawing Instructor</w:t>
      </w:r>
    </w:p>
    <w:p w14:paraId="31293361" w14:textId="77777777" w:rsidR="00064178" w:rsidRDefault="00064178" w:rsidP="00064178">
      <w:r>
        <w:t xml:space="preserve"> Shake-A-Leg Summer Camp Program</w:t>
      </w:r>
    </w:p>
    <w:p w14:paraId="14A4DA6C" w14:textId="77777777" w:rsidR="00064178" w:rsidRDefault="00064178" w:rsidP="00064178">
      <w:r>
        <w:t xml:space="preserve"> Coconut Grove, FL</w:t>
      </w:r>
    </w:p>
    <w:p w14:paraId="135C0DF8" w14:textId="77777777" w:rsidR="00064178" w:rsidRDefault="00064178" w:rsidP="00064178">
      <w:r>
        <w:t xml:space="preserve"> Summer, 1995</w:t>
      </w:r>
    </w:p>
    <w:p w14:paraId="4D90A76E" w14:textId="77777777" w:rsidR="00064178" w:rsidRDefault="00064178" w:rsidP="00064178">
      <w:r>
        <w:t xml:space="preserve"> Private Drawing and Painting Instructor</w:t>
      </w:r>
    </w:p>
    <w:p w14:paraId="4173F39D" w14:textId="77777777" w:rsidR="00064178" w:rsidRDefault="00064178" w:rsidP="00064178">
      <w:r>
        <w:t xml:space="preserve"> Venice, CA</w:t>
      </w:r>
    </w:p>
    <w:p w14:paraId="1855A0E9" w14:textId="77777777" w:rsidR="00064178" w:rsidRDefault="00064178" w:rsidP="00064178">
      <w:r>
        <w:t xml:space="preserve"> 1990-93</w:t>
      </w:r>
    </w:p>
    <w:p w14:paraId="280ABA13" w14:textId="77777777" w:rsidR="00064178" w:rsidRDefault="00064178" w:rsidP="00064178">
      <w:r>
        <w:lastRenderedPageBreak/>
        <w:t xml:space="preserve"> Drawing and Painting Instructor</w:t>
      </w:r>
    </w:p>
    <w:p w14:paraId="3E9143EB" w14:textId="77777777" w:rsidR="00064178" w:rsidRDefault="00064178" w:rsidP="00064178">
      <w:r>
        <w:t xml:space="preserve"> Santa Monica Adult Education Center</w:t>
      </w:r>
    </w:p>
    <w:p w14:paraId="65E7601E" w14:textId="77777777" w:rsidR="00064178" w:rsidRDefault="00064178" w:rsidP="00064178">
      <w:r>
        <w:t xml:space="preserve"> Santa Monica, CA</w:t>
      </w:r>
    </w:p>
    <w:p w14:paraId="785F3F41" w14:textId="77777777" w:rsidR="00064178" w:rsidRDefault="00064178" w:rsidP="00064178">
      <w:r>
        <w:t xml:space="preserve"> 1988-89</w:t>
      </w:r>
    </w:p>
    <w:p w14:paraId="790A9114" w14:textId="77777777" w:rsidR="00064178" w:rsidRDefault="00064178" w:rsidP="00064178">
      <w:r>
        <w:t xml:space="preserve"> Director</w:t>
      </w:r>
    </w:p>
    <w:p w14:paraId="256C9ED5" w14:textId="77777777" w:rsidR="00064178" w:rsidRDefault="00064178" w:rsidP="00064178">
      <w:r>
        <w:t xml:space="preserve"> Children’s Art Camp</w:t>
      </w:r>
    </w:p>
    <w:p w14:paraId="531620E1" w14:textId="77777777" w:rsidR="00064178" w:rsidRDefault="00064178" w:rsidP="00064178">
      <w:r>
        <w:t xml:space="preserve"> State Street Elementary School</w:t>
      </w:r>
    </w:p>
    <w:p w14:paraId="12F826DE" w14:textId="77777777" w:rsidR="00064178" w:rsidRDefault="00064178" w:rsidP="00064178">
      <w:r>
        <w:t xml:space="preserve"> Ithaca, NY</w:t>
      </w:r>
    </w:p>
    <w:p w14:paraId="54F7BEEE" w14:textId="77777777" w:rsidR="00064178" w:rsidRDefault="00064178" w:rsidP="00064178">
      <w:r>
        <w:t xml:space="preserve"> 1975-76</w:t>
      </w:r>
    </w:p>
    <w:p w14:paraId="3F6497B6" w14:textId="77777777" w:rsidR="00064178" w:rsidRPr="00064178" w:rsidRDefault="00064178" w:rsidP="00064178">
      <w:pPr>
        <w:rPr>
          <w:b/>
        </w:rPr>
      </w:pPr>
    </w:p>
    <w:p w14:paraId="111D0680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>BIBLIOGRAPHY &amp; CATALOGUES</w:t>
      </w:r>
    </w:p>
    <w:p w14:paraId="218F06C3" w14:textId="77777777" w:rsidR="00064178" w:rsidRDefault="00064178" w:rsidP="00064178">
      <w:r>
        <w:t>* indicates exhibition catalogue</w:t>
      </w:r>
    </w:p>
    <w:p w14:paraId="07032B67" w14:textId="77777777" w:rsidR="00064178" w:rsidRDefault="00064178" w:rsidP="00064178"/>
    <w:p w14:paraId="1FA4C99D" w14:textId="77777777" w:rsidR="00064178" w:rsidRDefault="00064178" w:rsidP="00064178">
      <w:r>
        <w:t>“A Psychic Wilderness”, Turner, Elisa. The Miami Herald, August, 1995</w:t>
      </w:r>
    </w:p>
    <w:p w14:paraId="0FD7528C" w14:textId="77777777" w:rsidR="00064178" w:rsidRDefault="00064178" w:rsidP="00064178">
      <w:r>
        <w:t>“ Voyages of the Modern Imagination: The Boat in Contemporary Art”, William A. Farnsworth Library and Art Museum, Rockland, ME 1990*</w:t>
      </w:r>
    </w:p>
    <w:p w14:paraId="52867569" w14:textId="77777777" w:rsidR="00064178" w:rsidRDefault="00064178" w:rsidP="00064178">
      <w:r>
        <w:t>“ Tribal Art”, Hirsch, David. The New York Native, September, 1990</w:t>
      </w:r>
    </w:p>
    <w:p w14:paraId="0B5331F6" w14:textId="77777777" w:rsidR="00064178" w:rsidRDefault="00064178" w:rsidP="00064178">
      <w:r>
        <w:t>“ The Boat as Source of Inspiration”, Camponigro, John. Maine Times, August, 1990</w:t>
      </w:r>
    </w:p>
    <w:p w14:paraId="11B064AA" w14:textId="77777777" w:rsidR="00064178" w:rsidRDefault="00064178" w:rsidP="00064178">
      <w:r>
        <w:t>“ Artists for Amnesty”, Blum/Helman Gallery,New York, NY*</w:t>
      </w:r>
    </w:p>
    <w:p w14:paraId="37128D5F" w14:textId="77777777" w:rsidR="00064178" w:rsidRDefault="00064178" w:rsidP="00064178">
      <w:r>
        <w:t>“ New Artists/New Drawings”, Lyman Allyn Museum, New London, CT, 1988*</w:t>
      </w:r>
    </w:p>
    <w:p w14:paraId="5DC65784" w14:textId="77777777" w:rsidR="00064178" w:rsidRDefault="00064178" w:rsidP="00064178">
      <w:r>
        <w:t>“ Art Against AIDS”, Pacific Design Center, Los Angeles, CA, 1988*</w:t>
      </w:r>
    </w:p>
    <w:p w14:paraId="1D185346" w14:textId="77777777" w:rsidR="00064178" w:rsidRDefault="00064178" w:rsidP="00064178">
      <w:r>
        <w:t>“ Exhibit Provokes Detachment”, Brown, Carol. The Day, New London, CT, March, 1988</w:t>
      </w:r>
    </w:p>
    <w:p w14:paraId="493F629F" w14:textId="77777777" w:rsidR="00064178" w:rsidRDefault="00064178" w:rsidP="00064178">
      <w:r>
        <w:t>“ Art Against AIDS”, Bridgewater/Lustberg Gallery, New York, NY, 1987*</w:t>
      </w:r>
    </w:p>
    <w:p w14:paraId="1FB73E76" w14:textId="77777777" w:rsidR="00064178" w:rsidRDefault="00064178" w:rsidP="00064178">
      <w:r>
        <w:t>“ The Avant-Gardes in New York” (Book) Tanaka, Seiichi. November, 1986</w:t>
      </w:r>
    </w:p>
    <w:p w14:paraId="53E40065" w14:textId="77777777" w:rsidR="00064178" w:rsidRDefault="00064178" w:rsidP="00064178">
      <w:r>
        <w:t>“ In Western New York, 1985”, Albright-Knox Art Gallery, Buffalo, NY, 1985*</w:t>
      </w:r>
    </w:p>
    <w:p w14:paraId="6CF00020" w14:textId="77777777" w:rsidR="00064178" w:rsidRDefault="00064178" w:rsidP="00064178">
      <w:r>
        <w:t>“ New Drawing In America”, The Drawing Center, New York, NY, 1982*</w:t>
      </w:r>
    </w:p>
    <w:p w14:paraId="4E41B8DF" w14:textId="77777777" w:rsidR="00064178" w:rsidRDefault="00064178" w:rsidP="00064178">
      <w:r>
        <w:lastRenderedPageBreak/>
        <w:t>“ Selections 14”, Marzorati, Gerald. The Soho Weekly News, July, 1981</w:t>
      </w:r>
    </w:p>
    <w:p w14:paraId="4A5E168E" w14:textId="77777777" w:rsidR="00064178" w:rsidRPr="00064178" w:rsidRDefault="00064178" w:rsidP="00064178">
      <w:pPr>
        <w:rPr>
          <w:b/>
        </w:rPr>
      </w:pPr>
    </w:p>
    <w:p w14:paraId="169433BC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>PUBLIC COLLECTIONS</w:t>
      </w:r>
    </w:p>
    <w:p w14:paraId="4E916739" w14:textId="77777777" w:rsidR="00064178" w:rsidRDefault="00064178" w:rsidP="00064178"/>
    <w:p w14:paraId="3B31CAD4" w14:textId="77777777" w:rsidR="00064178" w:rsidRDefault="00064178" w:rsidP="00064178">
      <w:r>
        <w:t>Citicorp Group, Miami, FL</w:t>
      </w:r>
    </w:p>
    <w:p w14:paraId="003EE7AF" w14:textId="77777777" w:rsidR="00064178" w:rsidRDefault="00064178" w:rsidP="00064178">
      <w:r>
        <w:t xml:space="preserve"> Bass Museum of Art, Miami Beach, FL</w:t>
      </w:r>
    </w:p>
    <w:p w14:paraId="084ACEB0" w14:textId="77777777" w:rsidR="00064178" w:rsidRDefault="00064178" w:rsidP="00064178">
      <w:r>
        <w:t xml:space="preserve"> General Electric Corporation, Fairfield,CT</w:t>
      </w:r>
    </w:p>
    <w:p w14:paraId="38E7EC90" w14:textId="77777777" w:rsidR="00064178" w:rsidRDefault="00064178" w:rsidP="00064178">
      <w:r>
        <w:t xml:space="preserve"> Broadway Video, New York, NY</w:t>
      </w:r>
    </w:p>
    <w:p w14:paraId="346B2220" w14:textId="77777777" w:rsidR="00064178" w:rsidRDefault="00064178" w:rsidP="00064178">
      <w:r>
        <w:t xml:space="preserve"> Springfield Museum of Art, Springfield, OH</w:t>
      </w:r>
    </w:p>
    <w:p w14:paraId="0D08FDAB" w14:textId="77777777" w:rsidR="00064178" w:rsidRPr="00064178" w:rsidRDefault="00064178" w:rsidP="00064178">
      <w:pPr>
        <w:rPr>
          <w:b/>
        </w:rPr>
      </w:pPr>
    </w:p>
    <w:p w14:paraId="2CF84D02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>PRIVATE COLLECTIONS</w:t>
      </w:r>
    </w:p>
    <w:p w14:paraId="4CAF0EEE" w14:textId="77777777" w:rsidR="00064178" w:rsidRDefault="00064178" w:rsidP="00064178"/>
    <w:p w14:paraId="72DCAC0E" w14:textId="77777777" w:rsidR="00064178" w:rsidRDefault="00064178" w:rsidP="00064178">
      <w:r>
        <w:t>Basil Alkazzi, Monte Carlo Steven Dontanville, Los Angeles, CA</w:t>
      </w:r>
    </w:p>
    <w:p w14:paraId="16C18EFF" w14:textId="77777777" w:rsidR="00064178" w:rsidRDefault="00064178" w:rsidP="00064178">
      <w:r>
        <w:t xml:space="preserve"> Steven Auerbacher, Ft. Lauderdale, FL Dr. Scott Dunn, New York, NY</w:t>
      </w:r>
    </w:p>
    <w:p w14:paraId="1A97947F" w14:textId="77777777" w:rsidR="00064178" w:rsidRDefault="00064178" w:rsidP="00064178">
      <w:r>
        <w:t xml:space="preserve"> Lang Baumgarten, Miami, FL Eric Ellenbogen, New York, NY</w:t>
      </w:r>
    </w:p>
    <w:p w14:paraId="44288708" w14:textId="77777777" w:rsidR="00064178" w:rsidRDefault="00064178" w:rsidP="00064178">
      <w:r>
        <w:t xml:space="preserve"> Ross Bleckner, New York, NY Diane von Furstenberg, New York, NY</w:t>
      </w:r>
    </w:p>
    <w:p w14:paraId="61D10EE7" w14:textId="77777777" w:rsidR="00064178" w:rsidRDefault="00064178" w:rsidP="00064178">
      <w:r>
        <w:t xml:space="preserve"> Luis Camus, San Francisco, CA Dr. &amp; Mrs. Robert Gatewood, Buffalo,NY</w:t>
      </w:r>
    </w:p>
    <w:p w14:paraId="2C359B52" w14:textId="77777777" w:rsidR="00064178" w:rsidRDefault="00064178" w:rsidP="00064178">
      <w:r>
        <w:t xml:space="preserve"> Mark MacDonald, New York, NY David Geffen, Los Angeles, CA</w:t>
      </w:r>
    </w:p>
    <w:p w14:paraId="1F9465BE" w14:textId="77777777" w:rsidR="00064178" w:rsidRDefault="00064178" w:rsidP="00064178">
      <w:r>
        <w:t xml:space="preserve"> Barry Diller, Los Angeles, CA Holly Hein, Santa Monica, CA</w:t>
      </w:r>
    </w:p>
    <w:p w14:paraId="1B0FF268" w14:textId="77777777" w:rsidR="00064178" w:rsidRDefault="00064178" w:rsidP="00064178">
      <w:r>
        <w:t xml:space="preserve"> Steven Herbits, Miami, FL Stamatis Moskey, London, England</w:t>
      </w:r>
    </w:p>
    <w:p w14:paraId="4DD34517" w14:textId="77777777" w:rsidR="00064178" w:rsidRDefault="00064178" w:rsidP="00064178">
      <w:r>
        <w:t xml:space="preserve"> Barry Krost, Los Angeles, CA Howard Rosenstone, New York, NY</w:t>
      </w:r>
    </w:p>
    <w:p w14:paraId="3D0E5DDF" w14:textId="77777777" w:rsidR="00064178" w:rsidRDefault="00064178" w:rsidP="00064178">
      <w:r>
        <w:t xml:space="preserve"> Laurence Mark, Los Angeles, CA David Sackeroff, Bainbridge Island, WA</w:t>
      </w:r>
    </w:p>
    <w:p w14:paraId="6B33F7AB" w14:textId="77777777" w:rsidR="00064178" w:rsidRDefault="00064178" w:rsidP="00064178">
      <w:r>
        <w:t xml:space="preserve"> Mark MacDonald, New York, NY Alberto Shayo, New York, NY</w:t>
      </w:r>
    </w:p>
    <w:p w14:paraId="43B15C26" w14:textId="77777777" w:rsidR="00064178" w:rsidRDefault="00064178" w:rsidP="00064178">
      <w:r>
        <w:t xml:space="preserve"> Dr. &amp; Mrs. George McGinniss, New Canaan, CT Cindy &amp; Jeff Soell, Miami, FL</w:t>
      </w:r>
    </w:p>
    <w:p w14:paraId="0628EF8E" w14:textId="77777777" w:rsidR="00064178" w:rsidRDefault="00064178" w:rsidP="00064178">
      <w:r>
        <w:t xml:space="preserve"> Andrew Tobias, Miami, FL Bruce Weber, New York, NY</w:t>
      </w:r>
    </w:p>
    <w:p w14:paraId="6B7AD494" w14:textId="77777777" w:rsidR="00064178" w:rsidRDefault="00064178" w:rsidP="00064178">
      <w:r>
        <w:lastRenderedPageBreak/>
        <w:t xml:space="preserve"> Kevin Brousseau, Miami, FL Randy Sutton, Miami, FL</w:t>
      </w:r>
    </w:p>
    <w:p w14:paraId="623A223B" w14:textId="77777777" w:rsidR="00064178" w:rsidRDefault="00064178" w:rsidP="00064178"/>
    <w:p w14:paraId="6B4023FF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>BORN</w:t>
      </w:r>
    </w:p>
    <w:p w14:paraId="16B1E36D" w14:textId="77777777" w:rsidR="00064178" w:rsidRDefault="00064178" w:rsidP="00064178"/>
    <w:p w14:paraId="416E94C1" w14:textId="77777777" w:rsidR="00064178" w:rsidRDefault="00064178" w:rsidP="00064178">
      <w:r>
        <w:t>August 27, 1954</w:t>
      </w:r>
    </w:p>
    <w:p w14:paraId="4A4D86E1" w14:textId="77777777" w:rsidR="00064178" w:rsidRDefault="00064178" w:rsidP="00064178"/>
    <w:p w14:paraId="1B3C4C9E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>EDUCATION</w:t>
      </w:r>
    </w:p>
    <w:p w14:paraId="73540BEF" w14:textId="77777777" w:rsidR="00064178" w:rsidRDefault="00064178" w:rsidP="00064178"/>
    <w:p w14:paraId="7A5AB50D" w14:textId="77777777" w:rsidR="00064178" w:rsidRDefault="00064178" w:rsidP="00064178">
      <w:r>
        <w:t>BA Literature, BFA Painting, Ithaca College, Ithaca, NY, 1975</w:t>
      </w:r>
    </w:p>
    <w:p w14:paraId="04E09CDA" w14:textId="77777777" w:rsidR="00064178" w:rsidRDefault="00064178" w:rsidP="00064178">
      <w:r>
        <w:t xml:space="preserve"> Skowhegan School of Painting &amp; Sculpture, Skowhegan, ME, 1976</w:t>
      </w:r>
    </w:p>
    <w:p w14:paraId="37EE04AD" w14:textId="77777777" w:rsidR="00064178" w:rsidRDefault="00064178" w:rsidP="00064178"/>
    <w:p w14:paraId="41364481" w14:textId="77777777" w:rsidR="00064178" w:rsidRPr="00064178" w:rsidRDefault="00064178" w:rsidP="00064178">
      <w:pPr>
        <w:rPr>
          <w:b/>
        </w:rPr>
      </w:pPr>
      <w:r w:rsidRPr="00064178">
        <w:rPr>
          <w:b/>
        </w:rPr>
        <w:t>GRANTS</w:t>
      </w:r>
    </w:p>
    <w:p w14:paraId="59EED2AB" w14:textId="77777777" w:rsidR="00064178" w:rsidRDefault="00064178" w:rsidP="00064178"/>
    <w:p w14:paraId="3A14C0BD" w14:textId="77777777" w:rsidR="00064178" w:rsidRDefault="00064178" w:rsidP="00064178">
      <w:r>
        <w:t>The Beard’s Fund, New York, NY, 1985</w:t>
      </w:r>
    </w:p>
    <w:p w14:paraId="4932EB9A" w14:textId="77777777" w:rsidR="00A033A3" w:rsidRDefault="00064178" w:rsidP="00064178">
      <w:r>
        <w:t xml:space="preserve"> The Peter S. Reed Foundation, New York, NY, 2009</w:t>
      </w:r>
    </w:p>
    <w:sectPr w:rsidR="00A0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78"/>
    <w:rsid w:val="00064178"/>
    <w:rsid w:val="00280452"/>
    <w:rsid w:val="00A033A3"/>
    <w:rsid w:val="00B82BA2"/>
    <w:rsid w:val="00E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6B0"/>
  <w15:docId w15:val="{E1E5774B-0794-433A-8A73-9F9CF08B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germain5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Germain</cp:lastModifiedBy>
  <cp:revision>3</cp:revision>
  <cp:lastPrinted>2013-09-29T18:02:00Z</cp:lastPrinted>
  <dcterms:created xsi:type="dcterms:W3CDTF">2013-09-29T18:01:00Z</dcterms:created>
  <dcterms:modified xsi:type="dcterms:W3CDTF">2020-04-12T10:48:00Z</dcterms:modified>
</cp:coreProperties>
</file>